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204170000012400002</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РТС244Г240001</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25.01.2024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204170000012400002</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РТС244Г240001</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12.01.2024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19.01.2024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22.01.2024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25.01.2024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25.01.2024 09:20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241 520,00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240 312,40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25.01.2024 09:00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3</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"ХАЙТЕК ПРОЕКТ"</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4401153065</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